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E6" w:rsidRPr="009D602B" w:rsidRDefault="009D602B" w:rsidP="009D602B">
      <w:pPr>
        <w:spacing w:line="560" w:lineRule="exact"/>
        <w:ind w:left="640" w:hangingChars="200" w:hanging="640"/>
        <w:rPr>
          <w:rFonts w:ascii="黑体" w:eastAsia="黑体" w:hAnsi="Times New Roman"/>
          <w:sz w:val="32"/>
          <w:szCs w:val="32"/>
        </w:rPr>
      </w:pPr>
      <w:r w:rsidRPr="009D602B">
        <w:rPr>
          <w:rFonts w:ascii="黑体" w:eastAsia="黑体" w:hAnsi="Times New Roman" w:hint="eastAsia"/>
          <w:sz w:val="32"/>
          <w:szCs w:val="32"/>
        </w:rPr>
        <w:t>附件2</w:t>
      </w:r>
    </w:p>
    <w:p w:rsidR="009D602B" w:rsidRDefault="009D602B" w:rsidP="009D602B">
      <w:pPr>
        <w:spacing w:line="560" w:lineRule="exact"/>
        <w:ind w:left="880" w:hangingChars="200" w:hanging="880"/>
        <w:rPr>
          <w:rFonts w:ascii="Times New Roman" w:eastAsia="方正小标宋简体" w:hAnsi="Times New Roman"/>
          <w:sz w:val="44"/>
          <w:szCs w:val="44"/>
        </w:rPr>
      </w:pPr>
    </w:p>
    <w:p w:rsidR="006039E6" w:rsidRDefault="008E1F89">
      <w:pPr>
        <w:spacing w:line="500" w:lineRule="exact"/>
        <w:ind w:left="880" w:hangingChars="200" w:hanging="88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国家能源局华中监管局</w:t>
      </w:r>
    </w:p>
    <w:p w:rsidR="006039E6" w:rsidRDefault="008E1F89">
      <w:pPr>
        <w:spacing w:line="500" w:lineRule="exact"/>
        <w:ind w:left="880" w:hangingChars="200" w:hanging="88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 w:hint="eastAsia"/>
          <w:sz w:val="44"/>
          <w:szCs w:val="44"/>
        </w:rPr>
        <w:t>年度考试录用公务员递补面试公告</w:t>
      </w:r>
    </w:p>
    <w:p w:rsidR="006039E6" w:rsidRDefault="006039E6">
      <w:pPr>
        <w:tabs>
          <w:tab w:val="left" w:pos="5660"/>
        </w:tabs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6039E6" w:rsidRDefault="008E1F89" w:rsidP="008341CE">
      <w:pPr>
        <w:tabs>
          <w:tab w:val="left" w:pos="5660"/>
        </w:tabs>
        <w:spacing w:afterLines="5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因有考生放弃面试资格，根据公务员考录有关规定，在公共科目笔试合格的考生中，按照笔试成绩从高到低的顺序进行递补，人选名单如下：</w:t>
      </w:r>
    </w:p>
    <w:tbl>
      <w:tblPr>
        <w:tblW w:w="921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494"/>
        <w:gridCol w:w="1092"/>
        <w:gridCol w:w="2092"/>
        <w:gridCol w:w="1275"/>
        <w:gridCol w:w="1134"/>
      </w:tblGrid>
      <w:tr w:rsidR="006039E6">
        <w:trPr>
          <w:trHeight w:val="844"/>
        </w:trPr>
        <w:tc>
          <w:tcPr>
            <w:tcW w:w="2127" w:type="dxa"/>
            <w:vAlign w:val="center"/>
          </w:tcPr>
          <w:p w:rsidR="006039E6" w:rsidRDefault="008E1F89">
            <w:pPr>
              <w:tabs>
                <w:tab w:val="left" w:pos="5660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职位名称及代码</w:t>
            </w:r>
          </w:p>
        </w:tc>
        <w:tc>
          <w:tcPr>
            <w:tcW w:w="1494" w:type="dxa"/>
            <w:vAlign w:val="center"/>
          </w:tcPr>
          <w:p w:rsidR="006039E6" w:rsidRDefault="008E1F89">
            <w:pPr>
              <w:tabs>
                <w:tab w:val="left" w:pos="5660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进入面试最低分数</w:t>
            </w:r>
          </w:p>
        </w:tc>
        <w:tc>
          <w:tcPr>
            <w:tcW w:w="1092" w:type="dxa"/>
            <w:vAlign w:val="center"/>
          </w:tcPr>
          <w:p w:rsidR="006039E6" w:rsidRDefault="008E1F89">
            <w:pPr>
              <w:tabs>
                <w:tab w:val="left" w:pos="5660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092" w:type="dxa"/>
            <w:vAlign w:val="center"/>
          </w:tcPr>
          <w:p w:rsidR="006039E6" w:rsidRDefault="008E1F89">
            <w:pPr>
              <w:tabs>
                <w:tab w:val="left" w:pos="5660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1275" w:type="dxa"/>
            <w:vAlign w:val="center"/>
          </w:tcPr>
          <w:p w:rsidR="006039E6" w:rsidRDefault="008E1F89">
            <w:pPr>
              <w:tabs>
                <w:tab w:val="left" w:pos="5660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专业能力测试时间</w:t>
            </w:r>
          </w:p>
        </w:tc>
        <w:tc>
          <w:tcPr>
            <w:tcW w:w="1134" w:type="dxa"/>
            <w:vAlign w:val="center"/>
          </w:tcPr>
          <w:p w:rsidR="006039E6" w:rsidRDefault="008E1F89">
            <w:pPr>
              <w:tabs>
                <w:tab w:val="left" w:pos="5660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面试</w:t>
            </w:r>
          </w:p>
          <w:p w:rsidR="006039E6" w:rsidRDefault="008E1F89">
            <w:pPr>
              <w:tabs>
                <w:tab w:val="left" w:pos="5660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</w:tr>
      <w:tr w:rsidR="007A2C5D">
        <w:trPr>
          <w:trHeight w:val="1096"/>
        </w:trPr>
        <w:tc>
          <w:tcPr>
            <w:tcW w:w="2127" w:type="dxa"/>
            <w:vMerge w:val="restart"/>
            <w:vAlign w:val="center"/>
          </w:tcPr>
          <w:p w:rsidR="007A2C5D" w:rsidRDefault="007A2C5D" w:rsidP="007A2C5D"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资质管理处一级主任科员及以下职位</w:t>
            </w:r>
            <w:r>
              <w:rPr>
                <w:rFonts w:ascii="Times New Roman" w:eastAsia="仿宋_GB2312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300110105001</w:t>
            </w:r>
            <w:r>
              <w:rPr>
                <w:rFonts w:asci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1494" w:type="dxa"/>
            <w:vMerge w:val="restart"/>
            <w:vAlign w:val="center"/>
          </w:tcPr>
          <w:p w:rsidR="007A2C5D" w:rsidRDefault="007A2C5D" w:rsidP="00A57FBA">
            <w:pPr>
              <w:tabs>
                <w:tab w:val="left" w:pos="5660"/>
              </w:tabs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117.6</w:t>
            </w:r>
          </w:p>
        </w:tc>
        <w:tc>
          <w:tcPr>
            <w:tcW w:w="1092" w:type="dxa"/>
            <w:vAlign w:val="center"/>
          </w:tcPr>
          <w:p w:rsidR="007A2C5D" w:rsidRDefault="007A2C5D">
            <w:pPr>
              <w:tabs>
                <w:tab w:val="left" w:pos="5660"/>
              </w:tabs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杨凡</w:t>
            </w:r>
          </w:p>
        </w:tc>
        <w:tc>
          <w:tcPr>
            <w:tcW w:w="2092" w:type="dxa"/>
            <w:vAlign w:val="center"/>
          </w:tcPr>
          <w:p w:rsidR="007A2C5D" w:rsidRDefault="007A2C5D">
            <w:pPr>
              <w:tabs>
                <w:tab w:val="left" w:pos="5660"/>
              </w:tabs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161142011004301</w:t>
            </w:r>
          </w:p>
        </w:tc>
        <w:tc>
          <w:tcPr>
            <w:tcW w:w="1275" w:type="dxa"/>
            <w:vMerge w:val="restart"/>
            <w:vAlign w:val="center"/>
          </w:tcPr>
          <w:p w:rsidR="007A2C5D" w:rsidRDefault="007A2C5D">
            <w:pPr>
              <w:widowControl/>
              <w:autoSpaceDN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  <w:p w:rsidR="007A2C5D" w:rsidRDefault="007A2C5D" w:rsidP="007A2C5D">
            <w:pPr>
              <w:tabs>
                <w:tab w:val="left" w:pos="5660"/>
              </w:tabs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上午</w:t>
            </w:r>
          </w:p>
        </w:tc>
        <w:tc>
          <w:tcPr>
            <w:tcW w:w="1134" w:type="dxa"/>
            <w:vMerge w:val="restart"/>
            <w:vAlign w:val="center"/>
          </w:tcPr>
          <w:p w:rsidR="007A2C5D" w:rsidRDefault="007A2C5D">
            <w:pPr>
              <w:widowControl/>
              <w:autoSpaceDN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  <w:p w:rsidR="007A2C5D" w:rsidRDefault="007A2C5D" w:rsidP="007A2C5D">
            <w:pPr>
              <w:tabs>
                <w:tab w:val="left" w:pos="5660"/>
              </w:tabs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下午</w:t>
            </w:r>
          </w:p>
        </w:tc>
      </w:tr>
      <w:tr w:rsidR="007A2C5D">
        <w:trPr>
          <w:trHeight w:val="1096"/>
        </w:trPr>
        <w:tc>
          <w:tcPr>
            <w:tcW w:w="2127" w:type="dxa"/>
            <w:vMerge/>
            <w:vAlign w:val="center"/>
          </w:tcPr>
          <w:p w:rsidR="007A2C5D" w:rsidRDefault="007A2C5D"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vAlign w:val="center"/>
          </w:tcPr>
          <w:p w:rsidR="007A2C5D" w:rsidRDefault="007A2C5D">
            <w:pPr>
              <w:tabs>
                <w:tab w:val="left" w:pos="5660"/>
              </w:tabs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7A2C5D" w:rsidRDefault="007A2C5D">
            <w:pPr>
              <w:tabs>
                <w:tab w:val="left" w:pos="5660"/>
              </w:tabs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蒋宇</w:t>
            </w:r>
          </w:p>
        </w:tc>
        <w:tc>
          <w:tcPr>
            <w:tcW w:w="2092" w:type="dxa"/>
            <w:vAlign w:val="center"/>
          </w:tcPr>
          <w:p w:rsidR="007A2C5D" w:rsidRDefault="007A2C5D">
            <w:pPr>
              <w:tabs>
                <w:tab w:val="left" w:pos="5660"/>
              </w:tabs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161143041001202</w:t>
            </w:r>
          </w:p>
        </w:tc>
        <w:tc>
          <w:tcPr>
            <w:tcW w:w="1275" w:type="dxa"/>
            <w:vMerge/>
            <w:vAlign w:val="center"/>
          </w:tcPr>
          <w:p w:rsidR="007A2C5D" w:rsidRDefault="007A2C5D">
            <w:pPr>
              <w:tabs>
                <w:tab w:val="left" w:pos="5660"/>
              </w:tabs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2C5D" w:rsidRDefault="007A2C5D">
            <w:pPr>
              <w:tabs>
                <w:tab w:val="left" w:pos="5660"/>
              </w:tabs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6039E6" w:rsidRDefault="008E1F89" w:rsidP="008341CE">
      <w:pPr>
        <w:tabs>
          <w:tab w:val="left" w:pos="5660"/>
        </w:tabs>
        <w:spacing w:beforeLines="5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请以上考生按照《国家能源局华中监管局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年度考试录用公务员面试公告》要求，尽快准备有关材料，于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29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前</w:t>
      </w:r>
      <w:r>
        <w:rPr>
          <w:rFonts w:ascii="Times New Roman" w:eastAsia="仿宋_GB2312" w:hAnsi="Times New Roman" w:hint="eastAsia"/>
          <w:sz w:val="32"/>
          <w:szCs w:val="32"/>
        </w:rPr>
        <w:t>提交相关材料，并按要求参加资格复审和考试。</w:t>
      </w:r>
    </w:p>
    <w:p w:rsidR="006039E6" w:rsidRDefault="008E1F89">
      <w:pPr>
        <w:tabs>
          <w:tab w:val="left" w:pos="5660"/>
        </w:tabs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>027-88717603</w:t>
      </w:r>
    </w:p>
    <w:p w:rsidR="006039E6" w:rsidRDefault="006039E6">
      <w:pPr>
        <w:tabs>
          <w:tab w:val="left" w:pos="2325"/>
        </w:tabs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039E6" w:rsidRDefault="006039E6">
      <w:pPr>
        <w:tabs>
          <w:tab w:val="left" w:pos="2325"/>
        </w:tabs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6039E6" w:rsidRDefault="008E1F89">
      <w:pPr>
        <w:tabs>
          <w:tab w:val="left" w:pos="5505"/>
        </w:tabs>
        <w:spacing w:line="580" w:lineRule="exact"/>
        <w:ind w:firstLineChars="1450" w:firstLine="4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国家能源局华中监管局</w:t>
      </w:r>
    </w:p>
    <w:p w:rsidR="006039E6" w:rsidRDefault="008E1F89">
      <w:pPr>
        <w:tabs>
          <w:tab w:val="left" w:pos="5000"/>
        </w:tabs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ab/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8341CE"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6039E6" w:rsidSect="0060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299" w:rsidRDefault="00062299" w:rsidP="009D602B">
      <w:r>
        <w:separator/>
      </w:r>
    </w:p>
  </w:endnote>
  <w:endnote w:type="continuationSeparator" w:id="1">
    <w:p w:rsidR="00062299" w:rsidRDefault="00062299" w:rsidP="009D6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299" w:rsidRDefault="00062299" w:rsidP="009D602B">
      <w:r>
        <w:separator/>
      </w:r>
    </w:p>
  </w:footnote>
  <w:footnote w:type="continuationSeparator" w:id="1">
    <w:p w:rsidR="00062299" w:rsidRDefault="00062299" w:rsidP="009D6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34A"/>
    <w:rsid w:val="ADDFBFF9"/>
    <w:rsid w:val="DEF99425"/>
    <w:rsid w:val="EFBF7451"/>
    <w:rsid w:val="00031528"/>
    <w:rsid w:val="00051010"/>
    <w:rsid w:val="00062299"/>
    <w:rsid w:val="00064168"/>
    <w:rsid w:val="00066776"/>
    <w:rsid w:val="000A6AC5"/>
    <w:rsid w:val="000D3BCD"/>
    <w:rsid w:val="000E028B"/>
    <w:rsid w:val="000E707B"/>
    <w:rsid w:val="000F263A"/>
    <w:rsid w:val="000F477C"/>
    <w:rsid w:val="00103194"/>
    <w:rsid w:val="00132541"/>
    <w:rsid w:val="00150D1A"/>
    <w:rsid w:val="001644A6"/>
    <w:rsid w:val="00180A8E"/>
    <w:rsid w:val="00187B43"/>
    <w:rsid w:val="001C2464"/>
    <w:rsid w:val="001E52D6"/>
    <w:rsid w:val="002721C3"/>
    <w:rsid w:val="002838FC"/>
    <w:rsid w:val="002A0953"/>
    <w:rsid w:val="002A2DFA"/>
    <w:rsid w:val="002A734A"/>
    <w:rsid w:val="002B1CC5"/>
    <w:rsid w:val="00362A41"/>
    <w:rsid w:val="003642F5"/>
    <w:rsid w:val="003A649B"/>
    <w:rsid w:val="00406B1C"/>
    <w:rsid w:val="00435E70"/>
    <w:rsid w:val="004412B0"/>
    <w:rsid w:val="00452B3D"/>
    <w:rsid w:val="0046049C"/>
    <w:rsid w:val="004C19A5"/>
    <w:rsid w:val="004D1807"/>
    <w:rsid w:val="00504758"/>
    <w:rsid w:val="0051272D"/>
    <w:rsid w:val="00517E37"/>
    <w:rsid w:val="00525E77"/>
    <w:rsid w:val="00541F16"/>
    <w:rsid w:val="00547F70"/>
    <w:rsid w:val="0057101B"/>
    <w:rsid w:val="00583F4D"/>
    <w:rsid w:val="00590360"/>
    <w:rsid w:val="005A0AF4"/>
    <w:rsid w:val="005C2681"/>
    <w:rsid w:val="005F38C7"/>
    <w:rsid w:val="00601315"/>
    <w:rsid w:val="006039E6"/>
    <w:rsid w:val="00610F1C"/>
    <w:rsid w:val="00613D73"/>
    <w:rsid w:val="0061749B"/>
    <w:rsid w:val="00624C4A"/>
    <w:rsid w:val="006525AF"/>
    <w:rsid w:val="00653D45"/>
    <w:rsid w:val="0066256B"/>
    <w:rsid w:val="00680518"/>
    <w:rsid w:val="006C3425"/>
    <w:rsid w:val="006C4E2E"/>
    <w:rsid w:val="006C7A4C"/>
    <w:rsid w:val="006E3E65"/>
    <w:rsid w:val="006F0210"/>
    <w:rsid w:val="00724693"/>
    <w:rsid w:val="007466FF"/>
    <w:rsid w:val="00786F90"/>
    <w:rsid w:val="007A0A1D"/>
    <w:rsid w:val="007A2C5D"/>
    <w:rsid w:val="007D17E4"/>
    <w:rsid w:val="007D2710"/>
    <w:rsid w:val="007F097D"/>
    <w:rsid w:val="007F6F17"/>
    <w:rsid w:val="00807060"/>
    <w:rsid w:val="00817276"/>
    <w:rsid w:val="008341CE"/>
    <w:rsid w:val="00834EB4"/>
    <w:rsid w:val="008365AE"/>
    <w:rsid w:val="008511C9"/>
    <w:rsid w:val="0089089C"/>
    <w:rsid w:val="00893353"/>
    <w:rsid w:val="008966BB"/>
    <w:rsid w:val="008D6700"/>
    <w:rsid w:val="008E1F89"/>
    <w:rsid w:val="008F0B0B"/>
    <w:rsid w:val="008F22B9"/>
    <w:rsid w:val="00920790"/>
    <w:rsid w:val="009453FE"/>
    <w:rsid w:val="00970B05"/>
    <w:rsid w:val="00970B2B"/>
    <w:rsid w:val="00981BB4"/>
    <w:rsid w:val="009A4F60"/>
    <w:rsid w:val="009D602B"/>
    <w:rsid w:val="009D6400"/>
    <w:rsid w:val="009E5CAA"/>
    <w:rsid w:val="00A11CDE"/>
    <w:rsid w:val="00A124FA"/>
    <w:rsid w:val="00A1789D"/>
    <w:rsid w:val="00A24C0D"/>
    <w:rsid w:val="00A254DD"/>
    <w:rsid w:val="00A30219"/>
    <w:rsid w:val="00A34432"/>
    <w:rsid w:val="00A349FE"/>
    <w:rsid w:val="00A45412"/>
    <w:rsid w:val="00A56154"/>
    <w:rsid w:val="00A57FBA"/>
    <w:rsid w:val="00A66310"/>
    <w:rsid w:val="00AD44BB"/>
    <w:rsid w:val="00AF1548"/>
    <w:rsid w:val="00AF7CAE"/>
    <w:rsid w:val="00B0794A"/>
    <w:rsid w:val="00B27571"/>
    <w:rsid w:val="00B30919"/>
    <w:rsid w:val="00B376C8"/>
    <w:rsid w:val="00B45D6D"/>
    <w:rsid w:val="00B5527C"/>
    <w:rsid w:val="00B56DCE"/>
    <w:rsid w:val="00B87E89"/>
    <w:rsid w:val="00BC5646"/>
    <w:rsid w:val="00BC6765"/>
    <w:rsid w:val="00BE0E2C"/>
    <w:rsid w:val="00C05087"/>
    <w:rsid w:val="00C466D6"/>
    <w:rsid w:val="00C54EE3"/>
    <w:rsid w:val="00C746BB"/>
    <w:rsid w:val="00C77E77"/>
    <w:rsid w:val="00C957E6"/>
    <w:rsid w:val="00CA7F88"/>
    <w:rsid w:val="00CB286C"/>
    <w:rsid w:val="00CB3427"/>
    <w:rsid w:val="00CE0303"/>
    <w:rsid w:val="00CF2A76"/>
    <w:rsid w:val="00D12BEE"/>
    <w:rsid w:val="00D230CD"/>
    <w:rsid w:val="00D34404"/>
    <w:rsid w:val="00D35AC5"/>
    <w:rsid w:val="00D465E5"/>
    <w:rsid w:val="00D53DC9"/>
    <w:rsid w:val="00D614CA"/>
    <w:rsid w:val="00D62D2E"/>
    <w:rsid w:val="00D72E0C"/>
    <w:rsid w:val="00D807EA"/>
    <w:rsid w:val="00DC4832"/>
    <w:rsid w:val="00DD1B32"/>
    <w:rsid w:val="00DF312A"/>
    <w:rsid w:val="00E20906"/>
    <w:rsid w:val="00E30FBC"/>
    <w:rsid w:val="00E37C9B"/>
    <w:rsid w:val="00E416E4"/>
    <w:rsid w:val="00E62178"/>
    <w:rsid w:val="00E70895"/>
    <w:rsid w:val="00EA3ABB"/>
    <w:rsid w:val="00EC4C71"/>
    <w:rsid w:val="00EC5806"/>
    <w:rsid w:val="00ED4EEE"/>
    <w:rsid w:val="00EE253F"/>
    <w:rsid w:val="00EF73C8"/>
    <w:rsid w:val="00F21627"/>
    <w:rsid w:val="00F232BB"/>
    <w:rsid w:val="00F42EFA"/>
    <w:rsid w:val="00F62D39"/>
    <w:rsid w:val="00F80C51"/>
    <w:rsid w:val="00F839D8"/>
    <w:rsid w:val="00F85A76"/>
    <w:rsid w:val="00F87F7E"/>
    <w:rsid w:val="00FA7EB1"/>
    <w:rsid w:val="00FB5BB6"/>
    <w:rsid w:val="00FC07F6"/>
    <w:rsid w:val="00FC20BD"/>
    <w:rsid w:val="00FD3C16"/>
    <w:rsid w:val="00FD7511"/>
    <w:rsid w:val="00FF38C4"/>
    <w:rsid w:val="09883FD4"/>
    <w:rsid w:val="10E05D52"/>
    <w:rsid w:val="18B60005"/>
    <w:rsid w:val="32616289"/>
    <w:rsid w:val="3C4B183A"/>
    <w:rsid w:val="598C3742"/>
    <w:rsid w:val="5C3C239B"/>
    <w:rsid w:val="68906082"/>
    <w:rsid w:val="6A513B4F"/>
    <w:rsid w:val="7AD930B8"/>
    <w:rsid w:val="7FBE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6039E6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603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0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6039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link w:val="a3"/>
    <w:uiPriority w:val="99"/>
    <w:semiHidden/>
    <w:qFormat/>
    <w:locked/>
    <w:rsid w:val="006039E6"/>
    <w:rPr>
      <w:rFonts w:cs="Times New Roman"/>
    </w:rPr>
  </w:style>
  <w:style w:type="character" w:customStyle="1" w:styleId="Char0">
    <w:name w:val="页脚 Char"/>
    <w:link w:val="a4"/>
    <w:uiPriority w:val="99"/>
    <w:qFormat/>
    <w:locked/>
    <w:rsid w:val="006039E6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6039E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>Organization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CN=张孝伟/OU=综合处/O=serchzma01</dc:creator>
  <cp:lastModifiedBy>User</cp:lastModifiedBy>
  <cp:revision>34</cp:revision>
  <cp:lastPrinted>2024-02-26T10:03:00Z</cp:lastPrinted>
  <dcterms:created xsi:type="dcterms:W3CDTF">2023-03-24T11:00:00Z</dcterms:created>
  <dcterms:modified xsi:type="dcterms:W3CDTF">2024-02-27T03:55:00Z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3A081CEACF054FFFB345D35959DAB07D</vt:lpwstr>
  </property>
</Properties>
</file>